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AC" w:rsidRPr="00F830AC" w:rsidRDefault="00F830AC" w:rsidP="00F830AC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F830AC">
        <w:rPr>
          <w:rFonts w:ascii="Times New Roman" w:hAnsi="Times New Roman" w:cs="Times New Roman"/>
          <w:sz w:val="28"/>
          <w:szCs w:val="28"/>
        </w:rPr>
        <w:t>Руководителю Центра медиативных соглашений ООО «Медиативные технологии» Кононовичу М.А.</w:t>
      </w:r>
    </w:p>
    <w:p w:rsidR="00F830AC" w:rsidRDefault="00F830AC" w:rsidP="00F83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704" w:rsidRDefault="00320704" w:rsidP="00F83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AC" w:rsidRP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0AC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</w:t>
      </w:r>
    </w:p>
    <w:p w:rsidR="00F830AC" w:rsidRP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0A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</w:t>
      </w:r>
    </w:p>
    <w:p w:rsidR="00F830AC" w:rsidRP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0AC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</w:t>
      </w: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0AC">
        <w:rPr>
          <w:rFonts w:ascii="Times New Roman" w:hAnsi="Times New Roman" w:cs="Times New Roman"/>
          <w:sz w:val="28"/>
          <w:szCs w:val="28"/>
        </w:rPr>
        <w:t>Паспорт _________________________________________________________</w:t>
      </w:r>
    </w:p>
    <w:p w:rsidR="00320704" w:rsidRPr="00F830AC" w:rsidRDefault="00320704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0AC">
        <w:rPr>
          <w:rFonts w:ascii="Times New Roman" w:hAnsi="Times New Roman" w:cs="Times New Roman"/>
          <w:sz w:val="28"/>
          <w:szCs w:val="28"/>
        </w:rPr>
        <w:t xml:space="preserve">Телефон, е </w:t>
      </w:r>
      <w:proofErr w:type="spellStart"/>
      <w:r w:rsidRPr="00F830AC">
        <w:rPr>
          <w:rFonts w:ascii="Times New Roman" w:hAnsi="Times New Roman" w:cs="Times New Roman"/>
          <w:sz w:val="28"/>
          <w:szCs w:val="28"/>
        </w:rPr>
        <w:t>майл</w:t>
      </w:r>
      <w:proofErr w:type="spellEnd"/>
      <w:r w:rsidRPr="00F830AC">
        <w:rPr>
          <w:rFonts w:ascii="Times New Roman" w:hAnsi="Times New Roman" w:cs="Times New Roman"/>
          <w:sz w:val="28"/>
          <w:szCs w:val="28"/>
        </w:rPr>
        <w:t>. _________________________________________________</w:t>
      </w: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пригласить в процедуру медиации ____________________________</w:t>
      </w: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 проживает ________________________________________________________</w:t>
      </w: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</w:t>
      </w: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0AC" w:rsidRDefault="00F830AC" w:rsidP="00F830A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спора (разногласий, возмещение ущерба) _______________________</w:t>
      </w: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спор предметом судебного разбирательства _______________</w:t>
      </w: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ли спор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дметом уголовного разбирательства _______________</w:t>
      </w: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0AC" w:rsidRDefault="00F830AC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приглашения прошу сообщить письменно (устно)</w:t>
      </w:r>
    </w:p>
    <w:p w:rsidR="00320704" w:rsidRDefault="00320704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704" w:rsidRDefault="00320704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Медиатора для урегулирования спора прошу назначить Вас.</w:t>
      </w:r>
    </w:p>
    <w:p w:rsidR="00320704" w:rsidRDefault="00320704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704" w:rsidRDefault="00320704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персональных данных для целей медиации согласен _________</w:t>
      </w:r>
    </w:p>
    <w:p w:rsidR="00320704" w:rsidRDefault="00320704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704" w:rsidRDefault="00320704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04" w:rsidRDefault="00320704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704" w:rsidRPr="00F830AC" w:rsidRDefault="00320704" w:rsidP="00F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 Ф.И.О.                    Дата. _____________</w:t>
      </w:r>
    </w:p>
    <w:sectPr w:rsidR="00320704" w:rsidRPr="00F8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F0"/>
    <w:rsid w:val="00291282"/>
    <w:rsid w:val="00320704"/>
    <w:rsid w:val="008F51F0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FC5BA-1282-4686-8B12-8F0A9F8C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2021-11-25T13:54:00Z</dcterms:created>
  <dcterms:modified xsi:type="dcterms:W3CDTF">2021-11-25T14:09:00Z</dcterms:modified>
</cp:coreProperties>
</file>